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14" w:rsidRDefault="008E64BF" w:rsidP="008E64BF">
      <w:pPr>
        <w:bidi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نمایشگاه آخرین فریاد ، بسته ی تبلیغی است که در قالب 3 غرفه و با رویکرد معرفی امام عصر به عنوان کشتی نجات بشریت و قلعه امن برای فرار از حملات شیاطین و ابلیس ، قابل ارائه به مخاطبین عام می باشد . زمان هر غرفه بین 10 تا 15 دقیقه پیشنهاد می شود .</w:t>
      </w:r>
    </w:p>
    <w:p w:rsidR="008E64BF" w:rsidRDefault="008E64BF" w:rsidP="008E64BF">
      <w:pPr>
        <w:bidi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غرفه ی اول به معرفی و تاریخچه شیطان می پردازد .</w:t>
      </w:r>
    </w:p>
    <w:p w:rsidR="008E64BF" w:rsidRDefault="008E64BF" w:rsidP="008E64BF">
      <w:pPr>
        <w:bidi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غرفه ی دوم این نکته را یادآوری می کند که خداوند برای افرادی که می خواهند از شر وسوسه های شیطان در امان باشند و مسیر سعادت را بپیمایند ، قلعه ای امن قرار داده که شیطان راهی به درون آن ندارد .</w:t>
      </w:r>
    </w:p>
    <w:p w:rsidR="008E64BF" w:rsidRDefault="008E64BF" w:rsidP="008E64BF">
      <w:pPr>
        <w:bidi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غرفه ی سوم به معرفی کشتی نجات بشریت و قلعه ی امن الهی می پردازد و بار دیگر حضور پر رنگ حجت خدا در لحظه لحظه ی حیات را به یادمان می آورد .</w:t>
      </w:r>
    </w:p>
    <w:p w:rsidR="008E64BF" w:rsidRPr="008E64BF" w:rsidRDefault="008E64BF" w:rsidP="00966DEF">
      <w:pPr>
        <w:bidi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در آخر می توانید نمونه فای</w:t>
      </w:r>
      <w:r w:rsidR="00966DEF">
        <w:rPr>
          <w:rFonts w:cs="B Mitra" w:hint="cs"/>
          <w:sz w:val="28"/>
          <w:szCs w:val="28"/>
          <w:rtl/>
          <w:lang w:bidi="fa-IR"/>
        </w:rPr>
        <w:t xml:space="preserve">ل نظر سنجی و روابط عمومی برنامه را نیز مشاهده نمائید . </w:t>
      </w:r>
    </w:p>
    <w:sectPr w:rsidR="008E64BF" w:rsidRPr="008E64BF" w:rsidSect="00715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E64BF"/>
    <w:rsid w:val="000016F4"/>
    <w:rsid w:val="0003185D"/>
    <w:rsid w:val="00084862"/>
    <w:rsid w:val="00172DB5"/>
    <w:rsid w:val="001F5CD8"/>
    <w:rsid w:val="00205328"/>
    <w:rsid w:val="002519A4"/>
    <w:rsid w:val="00280D18"/>
    <w:rsid w:val="0028224A"/>
    <w:rsid w:val="003324AD"/>
    <w:rsid w:val="0035100B"/>
    <w:rsid w:val="00365A57"/>
    <w:rsid w:val="00433A13"/>
    <w:rsid w:val="00455A89"/>
    <w:rsid w:val="004957A7"/>
    <w:rsid w:val="004A038D"/>
    <w:rsid w:val="004A6779"/>
    <w:rsid w:val="004B15A3"/>
    <w:rsid w:val="004C1BD5"/>
    <w:rsid w:val="004D340E"/>
    <w:rsid w:val="004F5A25"/>
    <w:rsid w:val="00502DDF"/>
    <w:rsid w:val="00527785"/>
    <w:rsid w:val="005417CB"/>
    <w:rsid w:val="0057558D"/>
    <w:rsid w:val="00582A8C"/>
    <w:rsid w:val="005D10FD"/>
    <w:rsid w:val="005D7863"/>
    <w:rsid w:val="005F2BBC"/>
    <w:rsid w:val="00601D58"/>
    <w:rsid w:val="00604999"/>
    <w:rsid w:val="00657AB0"/>
    <w:rsid w:val="00663EFC"/>
    <w:rsid w:val="00715B14"/>
    <w:rsid w:val="00797A5E"/>
    <w:rsid w:val="007C2181"/>
    <w:rsid w:val="008E64BF"/>
    <w:rsid w:val="008F1738"/>
    <w:rsid w:val="00966DEF"/>
    <w:rsid w:val="009863B3"/>
    <w:rsid w:val="009C1F5F"/>
    <w:rsid w:val="009C44BE"/>
    <w:rsid w:val="009F7EB6"/>
    <w:rsid w:val="00AA3915"/>
    <w:rsid w:val="00AD0DFD"/>
    <w:rsid w:val="00AD42C7"/>
    <w:rsid w:val="00AE3F21"/>
    <w:rsid w:val="00B3671A"/>
    <w:rsid w:val="00B41580"/>
    <w:rsid w:val="00BB033A"/>
    <w:rsid w:val="00C25047"/>
    <w:rsid w:val="00C40741"/>
    <w:rsid w:val="00C5158F"/>
    <w:rsid w:val="00CB3136"/>
    <w:rsid w:val="00D607EF"/>
    <w:rsid w:val="00D67DBF"/>
    <w:rsid w:val="00D847AF"/>
    <w:rsid w:val="00DD6A12"/>
    <w:rsid w:val="00DF2DE0"/>
    <w:rsid w:val="00E40CC1"/>
    <w:rsid w:val="00EF22E7"/>
    <w:rsid w:val="00F51FB4"/>
    <w:rsid w:val="00F9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Koodak"/>
        <w:bCs/>
        <w:sz w:val="24"/>
        <w:szCs w:val="24"/>
        <w:lang w:val="en-US" w:eastAsia="en-US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2011-05-22T10:10:00Z</dcterms:created>
  <dcterms:modified xsi:type="dcterms:W3CDTF">2011-05-22T10:21:00Z</dcterms:modified>
</cp:coreProperties>
</file>